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B7" w:rsidRPr="00A020B7" w:rsidRDefault="00A020B7" w:rsidP="00A020B7">
      <w:pPr>
        <w:tabs>
          <w:tab w:val="right" w:pos="9027"/>
        </w:tabs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A020B7">
        <w:rPr>
          <w:rFonts w:ascii="Arial" w:eastAsia="Calibri" w:hAnsi="Arial" w:cs="Arial"/>
          <w:noProof/>
          <w:sz w:val="18"/>
          <w:szCs w:val="18"/>
          <w:lang w:eastAsia="es-DO"/>
        </w:rPr>
        <w:drawing>
          <wp:anchor distT="0" distB="0" distL="114300" distR="114300" simplePos="0" relativeHeight="251666432" behindDoc="1" locked="0" layoutInCell="1" allowOverlap="1" wp14:anchorId="6D4EFE49" wp14:editId="0A7E29B0">
            <wp:simplePos x="0" y="0"/>
            <wp:positionH relativeFrom="column">
              <wp:posOffset>-342900</wp:posOffset>
            </wp:positionH>
            <wp:positionV relativeFrom="paragraph">
              <wp:posOffset>-523875</wp:posOffset>
            </wp:positionV>
            <wp:extent cx="809625" cy="80962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p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20B7">
        <w:rPr>
          <w:rFonts w:ascii="Arial" w:eastAsia="Calibri" w:hAnsi="Arial" w:cs="Arial"/>
          <w:noProof/>
          <w:sz w:val="18"/>
          <w:szCs w:val="18"/>
          <w:lang w:eastAsia="es-DO"/>
        </w:rPr>
        <w:drawing>
          <wp:anchor distT="0" distB="0" distL="114300" distR="114300" simplePos="0" relativeHeight="251659264" behindDoc="0" locked="0" layoutInCell="1" allowOverlap="1" wp14:anchorId="2511FF75" wp14:editId="3E820006">
            <wp:simplePos x="0" y="0"/>
            <wp:positionH relativeFrom="margin">
              <wp:posOffset>2583815</wp:posOffset>
            </wp:positionH>
            <wp:positionV relativeFrom="margin">
              <wp:posOffset>-733425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0B7">
        <w:rPr>
          <w:rFonts w:ascii="Arial" w:eastAsia="Calibri" w:hAnsi="Arial" w:cs="Arial"/>
          <w:noProof/>
          <w:sz w:val="24"/>
          <w:szCs w:val="24"/>
          <w:lang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93345</wp:posOffset>
                </wp:positionV>
                <wp:extent cx="1061720" cy="41275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0B7" w:rsidRPr="0026335F" w:rsidRDefault="00A020B7" w:rsidP="00A020B7">
                            <w:r w:rsidRPr="0026335F">
                              <w:t xml:space="preserve">Página </w:t>
                            </w:r>
                            <w:r w:rsidRPr="0026335F">
                              <w:rPr>
                                <w:b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</w:rPr>
                              <w:fldChar w:fldCharType="end"/>
                            </w:r>
                            <w:r w:rsidRPr="0026335F">
                              <w:t xml:space="preserve"> de </w:t>
                            </w:r>
                            <w:fldSimple w:instr=" NUMPAGES   \* MERGEFORMAT ">
                              <w:r w:rsidRPr="000A35DD">
                                <w:rPr>
                                  <w:b/>
                                  <w:noProof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377.75pt;margin-top:7.35pt;width:83.6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hmugIAAMI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Bj0&#10;7hojSTvo0XJLmVaIcWT53ioEFijT0JsMvB978Lf7e7WHK56y6R9U9c0gqZYNlRt+p7UaGk4ZpBm7&#10;m+HF1RHHOJD18EExCEe3Vnmgfa07V0OoCgJ0aNfTqUWQCKpcyGgazxIwVWAjcTKb+B6GNDve7rWx&#10;77jqkFvkWIMEPDrdPRjrsqHZ0cUFk6oUbetl0MpnB+A4nkBsuOpsLgvf1Z9plK7mqzkJSDJdBSQq&#10;iuCuXJJgWsazSXFdLJdF/MvFjUnWCMa4dGGOCovJn3XwoPVRGyeNGdUK5uBcSkZv1stWox0FhZf+&#10;8zUHy9ktfJ6GLwJweUEpTkh0n6RBOZ3PAlKSSZDOonkQxel9Oo1ISoryOaUHIfm/U0JDjtNJMhnF&#10;dE76BbfIf6+50awTFmZIK7ocz09ONHMSXEnmW2upaMf1RSlc+udSQLuPjfaCdRod1Wr36z2gOBWv&#10;FXsC6WoFygIRwuCDRaP0D4wGGCI5Nt+3VHOM2vcS5J/GhLip4zdk4oWrLy3rSwuVFUDl2GI0Lpd2&#10;nFTbXotNA5HGByfVHTyZWng1n7M6PDQYFJ7UYai5SXS5917n0bv4DQAA//8DAFBLAwQUAAYACAAA&#10;ACEAxjZN490AAAAJAQAADwAAAGRycy9kb3ducmV2LnhtbEyPTU/DMAyG70j7D5EncWPJqpXS0nSa&#10;QFxBjA+JW9Z4bUXjVE22ln+PObGbrefV68fldna9OOMYOk8a1isFAqn2tqNGw/vb080diBANWdN7&#10;Qg0/GGBbLa5KU1g/0Sue97ERXEKhMBraGIdCylC36ExY+QGJ2dGPzkRex0ba0Uxc7nqZKHUrnemI&#10;L7RmwIcW6+/9yWn4eD5+fW7US/Po0mHys5Lkcqn19XLe3YOIOMf/MPzpszpU7HTwJ7JB9BqyNE05&#10;ymCTgeBAniQ8HJjkGciqlJcfVL8AAAD//wMAUEsBAi0AFAAGAAgAAAAhALaDOJL+AAAA4QEAABMA&#10;AAAAAAAAAAAAAAAAAAAAAFtDb250ZW50X1R5cGVzXS54bWxQSwECLQAUAAYACAAAACEAOP0h/9YA&#10;AACUAQAACwAAAAAAAAAAAAAAAAAvAQAAX3JlbHMvLnJlbHNQSwECLQAUAAYACAAAACEAc37IZroC&#10;AADCBQAADgAAAAAAAAAAAAAAAAAuAgAAZHJzL2Uyb0RvYy54bWxQSwECLQAUAAYACAAAACEAxjZN&#10;490AAAAJAQAADwAAAAAAAAAAAAAAAAAUBQAAZHJzL2Rvd25yZXYueG1sUEsFBgAAAAAEAAQA8wAA&#10;AB4GAAAAAA==&#10;" filled="f" stroked="f">
                <v:textbox>
                  <w:txbxContent>
                    <w:p w:rsidR="00A020B7" w:rsidRPr="0026335F" w:rsidRDefault="00A020B7" w:rsidP="00A020B7">
                      <w:r w:rsidRPr="0026335F">
                        <w:t xml:space="preserve">Página </w:t>
                      </w:r>
                      <w:r w:rsidRPr="0026335F">
                        <w:rPr>
                          <w:b/>
                        </w:rPr>
                        <w:fldChar w:fldCharType="begin"/>
                      </w:r>
                      <w:r w:rsidRPr="0026335F">
                        <w:rPr>
                          <w:b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1</w:t>
                      </w:r>
                      <w:r w:rsidRPr="0026335F">
                        <w:rPr>
                          <w:b/>
                        </w:rPr>
                        <w:fldChar w:fldCharType="end"/>
                      </w:r>
                      <w:r w:rsidRPr="0026335F"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0A35DD">
                        <w:rPr>
                          <w:b/>
                          <w:noProof/>
                        </w:rPr>
                        <w:t>2</w:t>
                      </w:r>
                      <w:r>
                        <w:rPr>
                          <w:b/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A020B7">
        <w:rPr>
          <w:rFonts w:ascii="Arial" w:eastAsia="Calibri" w:hAnsi="Arial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-66675</wp:posOffset>
                </wp:positionV>
                <wp:extent cx="1448435" cy="412115"/>
                <wp:effectExtent l="0" t="0" r="3175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0B7" w:rsidRPr="0026335F" w:rsidRDefault="00545B26" w:rsidP="00A020B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A020B7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27" type="#_x0000_t202" style="position:absolute;margin-left:363.45pt;margin-top:-5.25pt;width:114.05pt;height:3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bW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0LsEI0k76NFyS5lWiHFk+d4qBBYo09CbDLzve/C3+1u1hyuesunvVPXNIKmWDZUbfqO1GhpOGaQZ&#10;u5vh2dURxziQ9fBBMQhHt1Z5oH2tO1dDqAoCdGjXw6lFkAiqXEhC5uRyglEFNhIncTzxIWh2vN1r&#10;Y99x1SG3yLEGCXh0ursz1mVDs6OLCyZVKdrWy6CVzw7AcTyB2HDV2VwWvquPaZSu5qs5CUgyXQUk&#10;KorgplySYFrGs0lxWSyXRfzTxY1J1gjGuHRhjgqLyZ918KD1URsnjRnVCubgXEpGb9bLVqMdBYWX&#10;/jsU5MwtfJ6GLwJweUEpTkh0m6RBOZ3PAlKSSZDOonkQxeltOo1ISoryOaU7Ifm/U0JDjtNJMhnF&#10;9Ftukf9ec6NZJyzMkFZ0OZ6fnGjmJLiSzLfWUtGO67NSuPSfSgHtPjbaC9ZpdFSr3a/34xNx0Z2Y&#10;14o9gIK1AoGBTGH+waJR+gdGA8ySHJvvW6o5Ru17Ca8gBdW64eM3ZDJLYKPPLetzC5UVQOXYYjQu&#10;l3YcWNtei00DkcZ3J9UNvJxaeFE/ZXV4bzAvPLfDbHMD6XzvvZ4m8OIXAAAA//8DAFBLAwQUAAYA&#10;CAAAACEA6f+iZd8AAAAKAQAADwAAAGRycy9kb3ducmV2LnhtbEyPy07DMBBF90j8gzVI7Fq7VVxI&#10;yKRCILYgykNi58bTJCIeR7HbhL/HrOhyNEf3nltuZ9eLE42h84ywWioQxLW3HTcI729Pi1sQIRq2&#10;pvdMCD8UYFtdXpSmsH7iVzrtYiNSCIfCILQxDoWUoW7JmbD0A3H6HfzoTEzn2Eg7mimFu16uldpI&#10;ZzpODa0Z6KGl+nt3dAgfz4evz0y9NI9OD5OflWSXS8Trq/n+DkSkOf7D8Kef1KFKTnt/ZBtEj3Cz&#10;3uQJRVislAaRiFzrtG6PoLMMZFXK8wnVLwAAAP//AwBQSwECLQAUAAYACAAAACEAtoM4kv4AAADh&#10;AQAAEwAAAAAAAAAAAAAAAAAAAAAAW0NvbnRlbnRfVHlwZXNdLnhtbFBLAQItABQABgAIAAAAIQA4&#10;/SH/1gAAAJQBAAALAAAAAAAAAAAAAAAAAC8BAABfcmVscy8ucmVsc1BLAQItABQABgAIAAAAIQCj&#10;TUbWvQIAAMkFAAAOAAAAAAAAAAAAAAAAAC4CAABkcnMvZTJvRG9jLnhtbFBLAQItABQABgAIAAAA&#10;IQDp/6Jl3wAAAAoBAAAPAAAAAAAAAAAAAAAAABcFAABkcnMvZG93bnJldi54bWxQSwUGAAAAAAQA&#10;BADzAAAAIwYAAAAA&#10;" filled="f" stroked="f">
                <v:textbox>
                  <w:txbxContent>
                    <w:p w:rsidR="00A020B7" w:rsidRPr="0026335F" w:rsidRDefault="00A020B7" w:rsidP="00A020B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A020B7">
        <w:rPr>
          <w:rFonts w:ascii="Arial" w:eastAsia="Calibri" w:hAnsi="Arial" w:cs="Arial"/>
          <w:noProof/>
          <w:sz w:val="18"/>
          <w:szCs w:val="18"/>
          <w:lang w:eastAsia="es-DO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-767715</wp:posOffset>
                </wp:positionV>
                <wp:extent cx="1615440" cy="701040"/>
                <wp:effectExtent l="8255" t="13335" r="5080" b="9525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A020B7" w:rsidRPr="00535962" w:rsidRDefault="002342A4" w:rsidP="00A020B7">
                                    <w:pPr>
                                      <w:jc w:val="center"/>
                                    </w:pPr>
                                    <w:r w:rsidRPr="002342A4">
                                      <w:rPr>
                                        <w:rStyle w:val="Style2"/>
                                      </w:rPr>
                                      <w:t>PROCURADURÍA-CCC-CP-2021-0012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020B7" w:rsidRPr="00A020B7" w:rsidRDefault="00A020B7" w:rsidP="00A020B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 w:rsidRPr="00A020B7"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" o:spid="_x0000_s1028" style="position:absolute;margin-left:353.15pt;margin-top:-60.45pt;width:127.2pt;height:55.2pt;z-index:25166438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N6qwwMAAPYMAAAOAAAAZHJzL2Uyb0RvYy54bWzMV9uSozYQfU9V/kHFuweEMTbUMFsTX6ZS&#10;tUm29vIBMohLBRCR5MGzqfx7Wi1gbG8mm53NTuIHLNFS0326zxFcvzo2NbnnUlWiTRx65TmEt6nI&#10;qrZInA/vd7OVQ5RmbcZq0fLEeeDKeXXz/XfXfRdzX5Sizrgk4KRVcd8lTql1F7uuSkveMHUlOt6C&#10;MReyYRqmsnAzyXrw3tSu73mh2wuZdVKkXCm4u7FG5wb95zlP9S95rrgmdeJAbBqvEq97c3Vvrllc&#10;SNaVVTqEwZ4RRcOqFh46udowzchBVp+4aqpUCiVyfZWKxhV5XqUcc4BsqHeRzZ0Uhw5zKeK+6CaY&#10;ANoLnJ7tNv35/o0kVZY4oUNa1kCJ7uShEyQ00PRdEcOKO9m9695Imx8MX4v0VwVm99Ju5oVdTPb9&#10;TyIDd+ygBUJzzGVjXEDS5IgVeJgqwI+apHCThnQRBFCoFGxLQATGWKK0hDqabdRfhRAqmBf+fLRt&#10;h+0+bLZ7KWw1VpfF9rkY6xCbSQzaTT0iqr4O0Xcl6zgWShm8BkSXI6JvoQ1ZW9ScLC2quGqEVFk8&#10;SSvWJazit1KKvuQsg6Ao5mCiBbd2g5koqMZnAf4LpEaY/wYnFndS6TsuGmIGiSMheKwfu3+ttIV0&#10;XGLK2YpdVddYpLolfeJEC3+BG5Soq8wYzTIli/26luSeGSbib6jP2bKm0qAHddUkzmpaxGIDx7bN&#10;8CmaVbUdQ3Hr1jiHvCC2YWR593vkRdvVdhXMAj/czgJvs5nd7tbBLNzR5WIz36zXG/qHiZMGcVll&#10;GW9NqKMG0OCfdcSgRpa9kwqcpXSW+Q5/n2bunoeBjQtZjf+YHbSwLb3t373IHqANpLCiBiIMg1LI&#10;jw7pQdASR/12YJI7pP6xhVaKKBJL4yRYLH1gmTy17E8trE3BVeJoh9jhWlvVPHSyKkp4EsUat+IW&#10;+J1X2BgmPhsVagNSzIoIEm/Sk4EfcDSMigM6R1aWG99OcagfGWkx0hEisbBxUHf8gM6tcEQhxsHi&#10;SXEiuqC4y0CGHZiWk+B4XjTs89D4X+oNheQsoO8N0X8QRxJZTCf5IPoIt8fifSvlmRCj3hIV7wTo&#10;CbBFgPI9AfbFwvPlJDNyYRTKXy2Wn5Oop4jK4udI1AV19XF/xEPXH+vzNWR+OSK/wKFJgWsXTQx9&#10;DbQ7OQRfuIsn3htWmbcUePEcWD8Pz1n/Lzbx02ekbeL5ioLk4NH65Dn7Mk2MPH7U/v//ifT4Lojn&#10;FL5c40k7fAiYt/fTOa56/Fy5+RMAAP//AwBQSwMEFAAGAAgAAAAhAH13xaXiAAAADAEAAA8AAABk&#10;cnMvZG93bnJldi54bWxMj8FqwkAQhu+FvsMyhd50N4qxptmISNuTFKqF0tuYjEkwOxuyaxLfvuup&#10;Hmfm45/vT9ejaURPnasta4imCgRxbouaSw3fh/fJCwjnkQtsLJOGKzlYZ48PKSaFHfiL+r0vRQhh&#10;l6CGyvs2kdLlFRl0U9sSh9vJdgZ9GLtSFh0OIdw0cqZULA3WHD5U2NK2ovy8vxgNHwMOm3n01u/O&#10;p+3197D4/NlFpPXz07h5BeFp9P8w3PSDOmTB6WgvXDjRaFiqeB5QDZNoplYgArKK1RLE8bZSC5BZ&#10;Ku9LZH8AAAD//wMAUEsBAi0AFAAGAAgAAAAhALaDOJL+AAAA4QEAABMAAAAAAAAAAAAAAAAAAAAA&#10;AFtDb250ZW50X1R5cGVzXS54bWxQSwECLQAUAAYACAAAACEAOP0h/9YAAACUAQAACwAAAAAAAAAA&#10;AAAAAAAvAQAAX3JlbHMvLnJlbHNQSwECLQAUAAYACAAAACEAdGTeqsMDAAD2DAAADgAAAAAAAAAA&#10;AAAAAAAuAgAAZHJzL2Uyb0RvYy54bWxQSwECLQAUAAYACAAAACEAfXfFpeIAAAAMAQAADwAAAAAA&#10;AAAAAAAAAAAdBgAAZHJzL2Rvd25yZXYueG1sUEsFBgAAAAAEAAQA8wAAACwHAAAAAA==&#10;">
                <v:rect id="Rectangle 7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  <v:group id="Group 8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6qixgAAANsAAAAPAAAAZHJzL2Rvd25yZXYueG1sRI9BS8NA&#10;EIXvBf/DMoKX0k4UkZJ2W0QQ9KK1im1vQ3aahGZnQ3ZN0/565yB4m+G9ee+bxWrwjem5i3UQC7fT&#10;DAxLEVwtpYWvz+fJDExMJI6aIGzhzBFWy6vRgnIXTvLB/SaVRkMk5mShSqnNEWNRsac4DS2LaofQ&#10;eUq6diW6jk4a7hu8y7IH9FSLNlTU8lPFxXHz4y3E1z2+Z7Otk/u33Q7XY/y+nHtrb66HxzmYxEP6&#10;N/9dvzjFV3r9RQfA5S8AAAD//wMAUEsBAi0AFAAGAAgAAAAhANvh9svuAAAAhQEAABMAAAAAAAAA&#10;AAAAAAAAAAAAAFtDb250ZW50X1R5cGVzXS54bWxQSwECLQAUAAYACAAAACEAWvQsW78AAAAVAQAA&#10;CwAAAAAAAAAAAAAAAAAfAQAAX3JlbHMvLnJlbHNQSwECLQAUAAYACAAAACEAH9+qosYAAADbAAAA&#10;DwAAAAAAAAAAAAAAAAAHAgAAZHJzL2Rvd25yZXYueG1sUEsFBgAAAAADAAMAtwAAAPoCAAAAAA==&#10;" strokecolor="white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A020B7" w:rsidRPr="00535962" w:rsidRDefault="002342A4" w:rsidP="00A020B7">
                              <w:pPr>
                                <w:jc w:val="center"/>
                              </w:pPr>
                              <w:r w:rsidRPr="002342A4">
                                <w:rPr>
                                  <w:rStyle w:val="Style2"/>
                                </w:rPr>
                                <w:t>PROCURADURÍA-CCC-CP-2021-0012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0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BdwgAAANsAAAAPAAAAZHJzL2Rvd25yZXYueG1sRE9LawIx&#10;EL4L/ocwQm+aVUqR1Si2RZD2olZ83IbNmF26mSxJ6q7/3hQKvc3H95z5srO1uJEPlWMF41EGgrhw&#10;umKj4PC1Hk5BhIissXZMCu4UYLno9+aYa9fyjm77aEQK4ZCjgjLGJpcyFCVZDCPXECfu6rzFmKA3&#10;UntsU7it5STLXqTFilNDiQ29lVR873+sgo/34yXzn/fp1ryeTDivd8+t6ZR6GnSrGYhIXfwX/7k3&#10;Os0fw+8v6QC5eAAAAP//AwBQSwECLQAUAAYACAAAACEA2+H2y+4AAACFAQAAEwAAAAAAAAAAAAAA&#10;AAAAAAAAW0NvbnRlbnRfVHlwZXNdLnhtbFBLAQItABQABgAIAAAAIQBa9CxbvwAAABUBAAALAAAA&#10;AAAAAAAAAAAAAB8BAABfcmVscy8ucmVsc1BLAQItABQABgAIAAAAIQCiRABdwgAAANsAAAAPAAAA&#10;AAAAAAAAAAAAAAcCAABkcnMvZG93bnJldi54bWxQSwUGAAAAAAMAAwC3AAAA9gIAAAAA&#10;" fillcolor="black" strokecolor="white" strokeweight="3pt">
                    <v:textbox>
                      <w:txbxContent>
                        <w:p w:rsidR="00A020B7" w:rsidRPr="00A020B7" w:rsidRDefault="00A020B7" w:rsidP="00A020B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 w:rsidRPr="00A020B7"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A020B7">
        <w:rPr>
          <w:rFonts w:ascii="Arial" w:eastAsia="Calibri" w:hAnsi="Arial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-767715</wp:posOffset>
                </wp:positionV>
                <wp:extent cx="948055" cy="305435"/>
                <wp:effectExtent l="0" t="381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0B7" w:rsidRPr="00DF6AAE" w:rsidRDefault="00A020B7" w:rsidP="00A020B7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 w:rsidRPr="00DF6AAE">
                              <w:rPr>
                                <w:rStyle w:val="Style15"/>
                                <w:b/>
                                <w:color w:val="C00000"/>
                              </w:rPr>
                              <w:t>SNCC.D.048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3" type="#_x0000_t202" style="position:absolute;margin-left:-29.35pt;margin-top:-60.45pt;width:74.65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hftAIAALYFAAAOAAAAZHJzL2Uyb0RvYy54bWysVG1vmzAQ/j5p/8HydwqkJgVUMrUhTJO6&#10;F6nbD3CwCdbAZrYT0k377zubJE1bTZq28cE67PNz99w9vus3+75DO66NULLA8UWEEZe1YkJuCvzl&#10;cxWkGBlLJaOdkrzAD9zgN4vXr67HIecz1aqOcY0ARJp8HArcWjvkYWjqlvfUXKiBSzhslO6phV+9&#10;CZmmI6D3XTiLonk4Ks0GrWpuDOyW0yFeePym4bX92DSGW9QVGHKzftV+Xbs1XFzTfKPp0Ir6kAb9&#10;iyx6KiQEPUGV1FK01eIFVC9qrYxq7EWt+lA1jai55wBs4ugZm/uWDtxzgeKY4VQm8/9g6w+7TxoJ&#10;VmCCkaQ9tGi5pUwrxDiyfG8VIq5I42By8L0fwNvub9Uemu0Jm+FO1V8NkmrZUrnhN1qrseWUQZKx&#10;uxmeXZ1wjANZj+8Vg2h0a5UH2je6dxWEmiBAh2Y9nBoEeaAaNjOSRkmCUQ1Hl1FCLhMfgebHy4M2&#10;9i1XPXJGgTX034PT3Z2xLhmaH11cLKkq0XVeA518sgGO0w6EhqvuzCXhW/oji7JVukpJQGbzVUCi&#10;sgxuqiUJ5lV8lZSX5XJZxj9d3JjkrWCMSxfmKK+Y/Fn7DkKfhHESmFGdYA7OpWT0Zr3sNNpRkHfl&#10;v0NBztzCp2n4IgCXZ5TiGYluZ1lQzdOrgFQkCbKrKA2iOLvN5hHJSFk9pXQnJP93SmiEriazZNLS&#10;b7lF/nvJjea9sDBAOtEXOD050dwpcCWZb62lopvss1K49B9LAe0+Ntrr1Ul0Eqvdr/eH9wFgTstr&#10;xR5AwFqBwEClMPzAaJX+jtEIg6TA5tuWao5R907CI3BT52joo7E+GlTWcLXAFqPJXNppOm0HLTYt&#10;IE/PTKobeCiN8CJ+zOLwvGA4eC6HQeamz/m/93oct4tfAAAA//8DAFBLAwQUAAYACAAAACEAwQ18&#10;5+AAAAALAQAADwAAAGRycy9kb3ducmV2LnhtbEyPPU/DMBCGdyT+g3VIbK3dSKRJiFNVCCYkRBoG&#10;Rid2E6vxOcRuG/49xwTbfTx677lyt7iRXcwcrEcJm7UAZrDz2mIv4aN5WWXAQlSo1ejRSPg2AXbV&#10;7U2pCu2vWJvLIfaMQjAUSsIQ41RwHrrBOBXWfjJIu6OfnYrUzj3Xs7pSuBt5IkTKnbJIFwY1mafB&#10;dKfD2UnYf2L9bL/e2vf6WNumyQW+picp7++W/SOwaJb4B8OvPqlDRU6tP6MObJSwesi2hFKxSUQO&#10;jJBcpMBammyTDHhV8v8/VD8AAAD//wMAUEsBAi0AFAAGAAgAAAAhALaDOJL+AAAA4QEAABMAAAAA&#10;AAAAAAAAAAAAAAAAAFtDb250ZW50X1R5cGVzXS54bWxQSwECLQAUAAYACAAAACEAOP0h/9YAAACU&#10;AQAACwAAAAAAAAAAAAAAAAAvAQAAX3JlbHMvLnJlbHNQSwECLQAUAAYACAAAACEAirYoX7QCAAC2&#10;BQAADgAAAAAAAAAAAAAAAAAuAgAAZHJzL2Uyb0RvYy54bWxQSwECLQAUAAYACAAAACEAwQ185+AA&#10;AAALAQAADwAAAAAAAAAAAAAAAAAOBQAAZHJzL2Rvd25yZXYueG1sUEsFBgAAAAAEAAQA8wAAABsG&#10;AAAAAA==&#10;" filled="f" stroked="f">
                <v:textbox inset="0,0,0,0">
                  <w:txbxContent>
                    <w:p w:rsidR="00A020B7" w:rsidRPr="00DF6AAE" w:rsidRDefault="00A020B7" w:rsidP="00A020B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bookmarkStart w:id="1" w:name="_GoBack"/>
                      <w:r w:rsidRPr="00DF6AAE">
                        <w:rPr>
                          <w:rStyle w:val="Style15"/>
                          <w:b/>
                          <w:color w:val="C00000"/>
                        </w:rPr>
                        <w:t>SNCC.D.048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A020B7">
        <w:rPr>
          <w:rFonts w:ascii="Arial" w:eastAsia="Calibri" w:hAnsi="Arial" w:cs="Arial"/>
          <w:sz w:val="18"/>
          <w:szCs w:val="18"/>
          <w:lang w:val="es-ES"/>
        </w:rPr>
        <w:tab/>
      </w:r>
    </w:p>
    <w:p w:rsidR="00A020B7" w:rsidRPr="00A020B7" w:rsidRDefault="00A020B7" w:rsidP="00A020B7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A020B7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67310</wp:posOffset>
                </wp:positionV>
                <wp:extent cx="3171825" cy="279400"/>
                <wp:effectExtent l="0" t="2540" r="1905" b="381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0B7" w:rsidRPr="00A020B7" w:rsidRDefault="00545B26" w:rsidP="00A020B7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Gill Sans MT" w:hAnsi="Gill Sans MT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A020B7" w:rsidRPr="00A020B7">
                                  <w:rPr>
                                    <w:rStyle w:val="Style6"/>
                                    <w:rFonts w:ascii="Gill Sans MT" w:hAnsi="Gill Sans MT"/>
                                    <w:sz w:val="24"/>
                                  </w:rPr>
                                  <w:t>Procuraduría General de la República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4" type="#_x0000_t202" style="position:absolute;margin-left:107.1pt;margin-top:5.3pt;width:249.7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CQiwIAAB0FAAAOAAAAZHJzL2Uyb0RvYy54bWysVNuO0zAQfUfiHyy/d3MhvSTadLXbpQhp&#10;uUgLH+DaTmOReILtNimIf2fstKUsICFEHhzbMz6eM3PG1zdD25C9NFaBLmlyFVMiNQeh9LakHz+s&#10;JwtKrGNasAa0LOlBWnqzfP7suu8KmUINjZCGIIi2Rd+VtHauK6LI8lq2zF5BJzUaKzAtc7g020gY&#10;1iN620RpHM+iHozoDHBpLe7ej0a6DPhVJbl7V1VWOtKUFGNzYTRh3PgxWl6zYmtYVyt+DIP9QxQt&#10;UxovPUPdM8fIzqhfoFrFDVio3BWHNoKqUlwGDsgmiZ+weaxZJwMXTI7tzmmy/w+Wv92/N0SJkqaU&#10;aNZiiVY7JgwQIYmTgwOS+iT1nS3Q97FDbzfcwYDFDoRt9wD8kyUaVjXTW3lrDPS1ZAKDTPzJ6OLo&#10;iGM9yKZ/AwJvYzsHAWioTOsziDkhiI7FOpwLhHEQjpsvknmySKeUcLSl8zyLQwUjVpxOd8a6VxJa&#10;4iclNSiAgM72D9b5aFhxcvGXWWiUWKumCQuz3awaQ/YMxbIOXyDwxK3R3lmDPzYijjsYJN7hbT7c&#10;UPyveZJm8V2aT9azxXySrbPpJJ/Hi0mc5Hf5LM7y7H79zQeYZEWthJD6QWl5EmKS/V2hjy0xSihI&#10;kfQlzaeYqcDrjyTj8P2OZKsc9mWj2pIuzk6s8IV9qQXSZoVjqhnn0c/hhyxjDk7/kJUgA1/5UQNu&#10;2AxBdtOTujYgDqgLA1g2LD6+KTipwXyhpMf+LKn9vGNGUtK81qitPMky39BhkU3nKS7MpWVzaWGa&#10;I1RJHSXjdOXGR2DXGbWt8aZRzRpuUY+VClLxwh2jOqoYezBwOr4Xvskv18Hrx6u2/A4AAP//AwBQ&#10;SwMEFAAGAAgAAAAhAPA2xN/dAAAACQEAAA8AAABkcnMvZG93bnJldi54bWxMj9FOg0AQRd9N/IfN&#10;mPhi7AJSaJGlURONr639gIGdApHdJey20L93fNLHyT2590y5W8wgLjT53lkF8SoCQbZxuretguPX&#10;++MGhA9oNQ7OkoIredhVtzclFtrNdk+XQ2gFl1hfoIIuhLGQ0jcdGfQrN5Ll7OQmg4HPqZV6wpnL&#10;zSCTKMqkwd7yQocjvXXUfB/ORsHpc35Yb+f6IxzzfZq9Yp/X7qrU/d3y8gwi0BL+YPjVZ3Wo2Kl2&#10;Z6u9GBQkcZowykGUgWAgj59yELWCdZqBrEr5/4PqBwAA//8DAFBLAQItABQABgAIAAAAIQC2gziS&#10;/gAAAOEBAAATAAAAAAAAAAAAAAAAAAAAAABbQ29udGVudF9UeXBlc10ueG1sUEsBAi0AFAAGAAgA&#10;AAAhADj9If/WAAAAlAEAAAsAAAAAAAAAAAAAAAAALwEAAF9yZWxzLy5yZWxzUEsBAi0AFAAGAAgA&#10;AAAhAM87oJCLAgAAHQUAAA4AAAAAAAAAAAAAAAAALgIAAGRycy9lMm9Eb2MueG1sUEsBAi0AFAAG&#10;AAgAAAAhAPA2xN/dAAAACQEAAA8AAAAAAAAAAAAAAAAA5QQAAGRycy9kb3ducmV2LnhtbFBLBQYA&#10;AAAABAAEAPMAAADvBQAAAAA=&#10;" stroked="f">
                <v:textbox>
                  <w:txbxContent>
                    <w:p w:rsidR="00A020B7" w:rsidRPr="00A020B7" w:rsidRDefault="00A020B7" w:rsidP="00A020B7">
                      <w:pPr>
                        <w:jc w:val="center"/>
                        <w:rPr>
                          <w:rFonts w:ascii="Gill Sans MT" w:hAnsi="Gill Sans MT"/>
                          <w:sz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Gill Sans MT" w:hAnsi="Gill Sans MT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Pr="00A020B7">
                            <w:rPr>
                              <w:rStyle w:val="Style6"/>
                              <w:rFonts w:ascii="Gill Sans MT" w:hAnsi="Gill Sans MT"/>
                              <w:sz w:val="24"/>
                            </w:rPr>
                            <w:t>Procuraduría General de la República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020B7" w:rsidRPr="00A020B7" w:rsidRDefault="00A020B7" w:rsidP="00A020B7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A020B7">
        <w:rPr>
          <w:rFonts w:ascii="Arial" w:eastAsia="Calibri" w:hAnsi="Arial" w:cs="Arial"/>
          <w:noProof/>
          <w:color w:val="FF0000"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126365</wp:posOffset>
                </wp:positionV>
                <wp:extent cx="3744595" cy="304800"/>
                <wp:effectExtent l="0" t="0" r="0" b="31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0B7" w:rsidRPr="00E82502" w:rsidRDefault="00A020B7" w:rsidP="00A020B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A020B7">
                              <w:rPr>
                                <w:rStyle w:val="Style7"/>
                                <w:rFonts w:ascii="Calibri" w:hAnsi="Calibri"/>
                                <w:lang w:val="es-ES_tradnl"/>
                              </w:rPr>
                              <w:t xml:space="preserve">experiencia profESIONAL DEL PERSONAL PRINCIPAL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35" type="#_x0000_t202" style="position:absolute;margin-left:78.7pt;margin-top:9.95pt;width:294.8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OAkAIAAB0FAAAOAAAAZHJzL2Uyb0RvYy54bWysVNuO0zAQfUfiHyy/d5OU9JJo09VulyKk&#10;5SItfIBrO41F4jG222RB/DtjZ7uEywNC5MHxeGaO53LGl1dD15KTtE6Brmh2kVIiNQeh9KGiHz/s&#10;ZmtKnGdasBa0rOiDdPRq8/zZZW9KOYcGWiEtQRDtyt5UtPHelEnieCM75i7ASI3KGmzHPIr2kAjL&#10;ekTv2mSepsukByuMBS6dw9PbUUk3Eb+uJffv6tpJT9qKYmw+rjau+7Amm0tWHiwzjeKPYbB/iKJj&#10;SuOlT1C3zDNytOo3qE5xCw5qf8GhS6CuFZcxB8wmS3/J5r5hRsZcsDjOPJXJ/T9Y/vb03hIlsHeU&#10;aNZhi7ZHJiwQIYmXgweShSL1xpVoe2/Q2g83MASHkLAzd8A/OaJh2zB9kNfWQt9IJjDI6JlMXEcc&#10;F0D2/RsQeBs7eohAQ227AIg1IYiOzXp4ahDGQTgevljl+aJYUMJR9yLN12nsYMLKs7exzr+S0JGw&#10;qahFAkR0drpzHvNA07NJjB5aJXaqbaNgD/tta8mJIVl28Qupo4ubmrU6GGsIbqN6PMEg8Y6gC+HG&#10;5n8tsnme3syL2W65Xs3yXb6YFat0PUuz4qZYpnmR3+6+hQCzvGyUEFLfKS3PRMzyv2v040iMFIpU&#10;JH1Fi8V8MbZoGr2bJpnG709JdsrjXLaqqygWGb9xUkJjX2qBabPSM9WO++Tn8GPJsAbnf6xKpEHo&#10;/MgBP+yHSLvlmV17EA/ICwvYNmw+vim4acB+oaTH+ayo+3xkVlLSvtbIrSLL8zDQUcgXqzkKdqrZ&#10;TzVMc4SqqKdk3G79+AgcjVWHBm8a2azhGvlYq0iVQNwxKswkCDiDMafH9yIM+VSOVj9etc13AAAA&#10;//8DAFBLAwQUAAYACAAAACEADM+q6t0AAAAJAQAADwAAAGRycy9kb3ducmV2LnhtbEyPy07DMBBF&#10;90j8gzVIbBB1itKYhDgVIIHY9vEBTjxNIuJxFLtN+vcMK9jN1RzdOVNuFzeIC06h96RhvUpAIDXe&#10;9tRqOB4+Hp9BhGjImsETarhigG11e1OawvqZdnjZx1ZwCYXCaOhiHAspQ9OhM2HlRyTenfzkTOQ4&#10;tdJOZuZyN8inJMmkMz3xhc6M+N5h870/Ow2nr/lhk8/1ZzyqXZq9mV7V/qr1/d3y+gIi4hL/YPjV&#10;Z3Wo2Kn2Z7JBDJw3KmWUhzwHwYBK1RpErSFTOciqlP8/qH4AAAD//wMAUEsBAi0AFAAGAAgAAAAh&#10;ALaDOJL+AAAA4QEAABMAAAAAAAAAAAAAAAAAAAAAAFtDb250ZW50X1R5cGVzXS54bWxQSwECLQAU&#10;AAYACAAAACEAOP0h/9YAAACUAQAACwAAAAAAAAAAAAAAAAAvAQAAX3JlbHMvLnJlbHNQSwECLQAU&#10;AAYACAAAACEAOgHTgJACAAAdBQAADgAAAAAAAAAAAAAAAAAuAgAAZHJzL2Uyb0RvYy54bWxQSwEC&#10;LQAUAAYACAAAACEADM+q6t0AAAAJAQAADwAAAAAAAAAAAAAAAADqBAAAZHJzL2Rvd25yZXYueG1s&#10;UEsFBgAAAAAEAAQA8wAAAPQFAAAAAA==&#10;" stroked="f">
                <v:textbox>
                  <w:txbxContent>
                    <w:p w:rsidR="00A020B7" w:rsidRPr="00E82502" w:rsidRDefault="00A020B7" w:rsidP="00A020B7">
                      <w:pPr>
                        <w:jc w:val="center"/>
                        <w:rPr>
                          <w:lang w:val="es-ES_tradnl"/>
                        </w:rPr>
                      </w:pPr>
                      <w:r w:rsidRPr="00A020B7">
                        <w:rPr>
                          <w:rStyle w:val="Style7"/>
                          <w:rFonts w:ascii="Calibri" w:hAnsi="Calibri"/>
                          <w:lang w:val="es-ES_tradnl"/>
                        </w:rPr>
                        <w:t xml:space="preserve">experiencia profESIONAL DEL PERSONAL PRINCIPAL </w:t>
                      </w:r>
                    </w:p>
                  </w:txbxContent>
                </v:textbox>
              </v:shape>
            </w:pict>
          </mc:Fallback>
        </mc:AlternateContent>
      </w:r>
    </w:p>
    <w:p w:rsidR="00A020B7" w:rsidRPr="00A020B7" w:rsidRDefault="00A020B7" w:rsidP="00A020B7">
      <w:pPr>
        <w:tabs>
          <w:tab w:val="left" w:pos="6267"/>
        </w:tabs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val="es-ES"/>
        </w:rPr>
      </w:pPr>
    </w:p>
    <w:p w:rsidR="00A020B7" w:rsidRPr="00A020B7" w:rsidRDefault="00A020B7" w:rsidP="00A020B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val="es-ES" w:eastAsia="es-ES"/>
        </w:rPr>
      </w:pPr>
      <w:r w:rsidRPr="00A020B7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        </w:t>
      </w:r>
      <w:r w:rsidRPr="00A020B7">
        <w:rPr>
          <w:rFonts w:ascii="Arial" w:eastAsia="Times New Roman" w:hAnsi="Arial" w:cs="Arial"/>
          <w:b/>
          <w:bCs/>
          <w:color w:val="000000"/>
          <w:lang w:val="es-ES" w:eastAsia="es-ES"/>
        </w:rPr>
        <w:t>Currículum Vitae</w:t>
      </w:r>
      <w:bookmarkStart w:id="0" w:name="_GoBack"/>
      <w:bookmarkEnd w:id="0"/>
    </w:p>
    <w:p w:rsidR="00A020B7" w:rsidRPr="00A020B7" w:rsidRDefault="00A020B7" w:rsidP="00A020B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/>
          <w:bCs/>
          <w:color w:val="000000"/>
          <w:lang w:val="es-ES" w:eastAsia="es-ES"/>
        </w:rPr>
        <w:t>(Máximo 3 páginas + 3 páginas de anexos)</w:t>
      </w:r>
    </w:p>
    <w:p w:rsidR="00A020B7" w:rsidRPr="00A020B7" w:rsidRDefault="00A020B7" w:rsidP="00A020B7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Times New Roman" w:hAnsi="Arial" w:cs="Arial"/>
          <w:b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/>
          <w:bCs/>
          <w:color w:val="000000"/>
          <w:lang w:val="es-ES" w:eastAsia="es-ES"/>
        </w:rPr>
        <w:t>Función Prevista en el Contrato</w:t>
      </w:r>
    </w:p>
    <w:p w:rsidR="00A020B7" w:rsidRPr="00A020B7" w:rsidRDefault="00A020B7" w:rsidP="00A020B7">
      <w:pPr>
        <w:numPr>
          <w:ilvl w:val="0"/>
          <w:numId w:val="1"/>
        </w:numPr>
        <w:autoSpaceDE w:val="0"/>
        <w:autoSpaceDN w:val="0"/>
        <w:adjustRightInd w:val="0"/>
        <w:spacing w:before="240"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>Apellidos:</w:t>
      </w:r>
    </w:p>
    <w:p w:rsidR="00A020B7" w:rsidRPr="00A020B7" w:rsidRDefault="00A020B7" w:rsidP="00A020B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>Nombre:</w:t>
      </w:r>
    </w:p>
    <w:p w:rsidR="00A020B7" w:rsidRPr="00A020B7" w:rsidRDefault="00A020B7" w:rsidP="00A020B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>Fecha y Lugar de Nacimiento:</w:t>
      </w:r>
    </w:p>
    <w:p w:rsidR="00A020B7" w:rsidRPr="00A020B7" w:rsidRDefault="00A020B7" w:rsidP="00A020B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>Nacionalidad:</w:t>
      </w:r>
    </w:p>
    <w:p w:rsidR="00A020B7" w:rsidRPr="00A020B7" w:rsidRDefault="00A020B7" w:rsidP="00A020B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>Estado Civil:</w:t>
      </w:r>
    </w:p>
    <w:p w:rsidR="00A020B7" w:rsidRPr="00A020B7" w:rsidRDefault="00A020B7" w:rsidP="00A020B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>Formación:</w:t>
      </w:r>
    </w:p>
    <w:p w:rsidR="00A020B7" w:rsidRPr="00A020B7" w:rsidRDefault="00A020B7" w:rsidP="00A020B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 xml:space="preserve">Dirección, teléfono, fax, correo electrónico: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1698"/>
        <w:gridCol w:w="3675"/>
      </w:tblGrid>
      <w:tr w:rsidR="00A020B7" w:rsidRPr="00A020B7" w:rsidTr="00AB374A">
        <w:trPr>
          <w:trHeight w:val="255"/>
        </w:trPr>
        <w:tc>
          <w:tcPr>
            <w:tcW w:w="3402" w:type="dxa"/>
            <w:vAlign w:val="center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Instituciones</w:t>
            </w:r>
          </w:p>
        </w:tc>
        <w:tc>
          <w:tcPr>
            <w:tcW w:w="1701" w:type="dxa"/>
            <w:vAlign w:val="center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Fecha</w:t>
            </w:r>
          </w:p>
        </w:tc>
        <w:tc>
          <w:tcPr>
            <w:tcW w:w="3686" w:type="dxa"/>
            <w:vAlign w:val="center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Titulación</w:t>
            </w:r>
          </w:p>
        </w:tc>
      </w:tr>
      <w:tr w:rsidR="00A020B7" w:rsidRPr="00A020B7" w:rsidTr="00AB374A">
        <w:trPr>
          <w:trHeight w:val="731"/>
        </w:trPr>
        <w:tc>
          <w:tcPr>
            <w:tcW w:w="3402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701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  <w:t>De (mes/año)</w:t>
            </w:r>
          </w:p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  <w:t>A (mes/año)</w:t>
            </w:r>
          </w:p>
        </w:tc>
        <w:tc>
          <w:tcPr>
            <w:tcW w:w="3686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</w:tr>
      <w:tr w:rsidR="00A020B7" w:rsidRPr="00A020B7" w:rsidTr="00AB374A">
        <w:trPr>
          <w:trHeight w:val="731"/>
        </w:trPr>
        <w:tc>
          <w:tcPr>
            <w:tcW w:w="3402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701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</w:pPr>
          </w:p>
        </w:tc>
        <w:tc>
          <w:tcPr>
            <w:tcW w:w="3686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</w:tr>
      <w:tr w:rsidR="00A020B7" w:rsidRPr="00A020B7" w:rsidTr="00AB374A">
        <w:trPr>
          <w:trHeight w:val="731"/>
        </w:trPr>
        <w:tc>
          <w:tcPr>
            <w:tcW w:w="3402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701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</w:pPr>
          </w:p>
        </w:tc>
        <w:tc>
          <w:tcPr>
            <w:tcW w:w="3686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</w:tr>
    </w:tbl>
    <w:p w:rsidR="00A020B7" w:rsidRPr="00A020B7" w:rsidRDefault="00A020B7" w:rsidP="00A020B7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</w:p>
    <w:p w:rsidR="00A020B7" w:rsidRPr="00A020B7" w:rsidRDefault="00A020B7" w:rsidP="00A020B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>Conocimientos lingüísticos:</w:t>
      </w:r>
    </w:p>
    <w:p w:rsidR="00A020B7" w:rsidRPr="00A020B7" w:rsidRDefault="00A020B7" w:rsidP="00A020B7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A020B7">
          <w:rPr>
            <w:rFonts w:ascii="Arial" w:eastAsia="Times New Roman" w:hAnsi="Arial" w:cs="Arial"/>
            <w:bCs/>
            <w:color w:val="000000"/>
            <w:lang w:val="es-ES" w:eastAsia="es-ES"/>
          </w:rPr>
          <w:t>1 a</w:t>
        </w:r>
      </w:smartTag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A020B7" w:rsidRPr="00A020B7" w:rsidTr="00AB374A">
        <w:tc>
          <w:tcPr>
            <w:tcW w:w="3229" w:type="dxa"/>
            <w:vAlign w:val="center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ind w:left="540" w:hanging="540"/>
              <w:jc w:val="center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Idioma</w:t>
            </w:r>
          </w:p>
        </w:tc>
        <w:tc>
          <w:tcPr>
            <w:tcW w:w="2441" w:type="dxa"/>
            <w:vAlign w:val="center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Nivel</w:t>
            </w:r>
          </w:p>
        </w:tc>
        <w:tc>
          <w:tcPr>
            <w:tcW w:w="1090" w:type="dxa"/>
            <w:vAlign w:val="center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Pasivo</w:t>
            </w:r>
          </w:p>
        </w:tc>
        <w:tc>
          <w:tcPr>
            <w:tcW w:w="1036" w:type="dxa"/>
            <w:vAlign w:val="center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Hablado</w:t>
            </w:r>
          </w:p>
        </w:tc>
        <w:tc>
          <w:tcPr>
            <w:tcW w:w="993" w:type="dxa"/>
            <w:vAlign w:val="center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Escrito</w:t>
            </w:r>
          </w:p>
        </w:tc>
      </w:tr>
      <w:tr w:rsidR="00A020B7" w:rsidRPr="00A020B7" w:rsidTr="00AB374A">
        <w:tc>
          <w:tcPr>
            <w:tcW w:w="3229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2441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Lengua Materna</w:t>
            </w:r>
          </w:p>
        </w:tc>
        <w:tc>
          <w:tcPr>
            <w:tcW w:w="1090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036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993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</w:tr>
      <w:tr w:rsidR="00A020B7" w:rsidRPr="00A020B7" w:rsidTr="00AB374A">
        <w:tc>
          <w:tcPr>
            <w:tcW w:w="3229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2441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090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036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993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</w:tr>
      <w:tr w:rsidR="00A020B7" w:rsidRPr="00A020B7" w:rsidTr="00AB374A">
        <w:tc>
          <w:tcPr>
            <w:tcW w:w="3229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2441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090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036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993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</w:tr>
    </w:tbl>
    <w:p w:rsidR="00A020B7" w:rsidRPr="00A020B7" w:rsidRDefault="00A020B7" w:rsidP="00A020B7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</w:p>
    <w:p w:rsidR="00A020B7" w:rsidRPr="00A020B7" w:rsidRDefault="00A020B7" w:rsidP="00A020B7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</w:p>
    <w:p w:rsidR="00A020B7" w:rsidRPr="00A020B7" w:rsidRDefault="00A020B7" w:rsidP="00A020B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lastRenderedPageBreak/>
        <w:t>Afiliación a organismos profesionales:</w:t>
      </w:r>
    </w:p>
    <w:p w:rsidR="00A020B7" w:rsidRPr="00A020B7" w:rsidRDefault="00A020B7" w:rsidP="00A020B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>Función actual:</w:t>
      </w:r>
    </w:p>
    <w:p w:rsidR="00A020B7" w:rsidRPr="00A020B7" w:rsidRDefault="00A020B7" w:rsidP="00A020B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 xml:space="preserve">Otras competencias. (informática, </w:t>
      </w:r>
      <w:proofErr w:type="spellStart"/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>etc</w:t>
      </w:r>
      <w:proofErr w:type="spellEnd"/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>):</w:t>
      </w:r>
    </w:p>
    <w:p w:rsidR="00A020B7" w:rsidRPr="00A020B7" w:rsidRDefault="00A020B7" w:rsidP="00A020B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>Años de experiencia profesional:</w:t>
      </w:r>
    </w:p>
    <w:p w:rsidR="00A020B7" w:rsidRPr="00A020B7" w:rsidRDefault="00A020B7" w:rsidP="00A020B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>Cualificaciones Principales:</w:t>
      </w:r>
    </w:p>
    <w:p w:rsidR="00A020B7" w:rsidRPr="00A020B7" w:rsidRDefault="00A020B7" w:rsidP="00A020B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>Experiencia específica en países no industrializados: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A020B7" w:rsidRPr="00A020B7" w:rsidTr="00AB374A">
        <w:tc>
          <w:tcPr>
            <w:tcW w:w="3261" w:type="dxa"/>
            <w:vAlign w:val="center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  <w:t>País</w:t>
            </w:r>
          </w:p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</w:pPr>
          </w:p>
        </w:tc>
        <w:tc>
          <w:tcPr>
            <w:tcW w:w="2551" w:type="dxa"/>
            <w:vAlign w:val="center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  <w:t>Título y breve descripción del proyecto</w:t>
            </w:r>
          </w:p>
        </w:tc>
      </w:tr>
      <w:tr w:rsidR="00A020B7" w:rsidRPr="00A020B7" w:rsidTr="00AB374A">
        <w:tc>
          <w:tcPr>
            <w:tcW w:w="3261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2551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  <w:t>De (mes/año) a (mes/año)</w:t>
            </w:r>
          </w:p>
        </w:tc>
        <w:tc>
          <w:tcPr>
            <w:tcW w:w="3402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</w:tr>
      <w:tr w:rsidR="00A020B7" w:rsidRPr="00A020B7" w:rsidTr="00AB374A">
        <w:tc>
          <w:tcPr>
            <w:tcW w:w="3261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2551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3402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</w:tr>
    </w:tbl>
    <w:p w:rsidR="00A020B7" w:rsidRPr="00A020B7" w:rsidRDefault="00A020B7" w:rsidP="00A020B7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</w:p>
    <w:p w:rsidR="00A020B7" w:rsidRPr="00A020B7" w:rsidRDefault="00A020B7" w:rsidP="00A020B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>Experiencia Profesional: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A020B7" w:rsidRPr="00A020B7" w:rsidTr="00AB374A">
        <w:tc>
          <w:tcPr>
            <w:tcW w:w="1560" w:type="dxa"/>
            <w:vAlign w:val="center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ind w:left="180" w:hanging="180"/>
              <w:jc w:val="center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Lugar</w:t>
            </w:r>
          </w:p>
        </w:tc>
        <w:tc>
          <w:tcPr>
            <w:tcW w:w="1984" w:type="dxa"/>
            <w:vAlign w:val="center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Cargo</w:t>
            </w:r>
          </w:p>
        </w:tc>
        <w:tc>
          <w:tcPr>
            <w:tcW w:w="1764" w:type="dxa"/>
            <w:vAlign w:val="center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Descripción del trabajo</w:t>
            </w:r>
          </w:p>
        </w:tc>
      </w:tr>
      <w:tr w:rsidR="00A020B7" w:rsidRPr="00A020B7" w:rsidTr="00AB374A">
        <w:tc>
          <w:tcPr>
            <w:tcW w:w="1560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De (mes/año) a (mes/año)</w:t>
            </w:r>
          </w:p>
        </w:tc>
        <w:tc>
          <w:tcPr>
            <w:tcW w:w="2126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984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701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764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</w:tr>
      <w:tr w:rsidR="00A020B7" w:rsidRPr="00A020B7" w:rsidTr="00AB374A">
        <w:tc>
          <w:tcPr>
            <w:tcW w:w="1560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2126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984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701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764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</w:tr>
      <w:tr w:rsidR="00A020B7" w:rsidRPr="00A020B7" w:rsidTr="00AB374A">
        <w:tc>
          <w:tcPr>
            <w:tcW w:w="1560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2126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984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701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764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</w:tr>
      <w:tr w:rsidR="00A020B7" w:rsidRPr="00A020B7" w:rsidTr="00AB374A">
        <w:tc>
          <w:tcPr>
            <w:tcW w:w="1560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2126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984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701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764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</w:tr>
    </w:tbl>
    <w:p w:rsidR="00A020B7" w:rsidRPr="00A020B7" w:rsidRDefault="00A020B7" w:rsidP="00A020B7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</w:p>
    <w:p w:rsidR="00A020B7" w:rsidRPr="00A020B7" w:rsidRDefault="00A020B7" w:rsidP="00A020B7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>Varios.</w:t>
      </w:r>
    </w:p>
    <w:p w:rsidR="00A020B7" w:rsidRPr="00A020B7" w:rsidRDefault="00A020B7" w:rsidP="00A020B7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1276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>Publicaciones y Seminarios:</w:t>
      </w:r>
    </w:p>
    <w:p w:rsidR="00A020B7" w:rsidRPr="00A020B7" w:rsidRDefault="00A020B7" w:rsidP="00A020B7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1276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>Referencias:</w:t>
      </w:r>
    </w:p>
    <w:p w:rsidR="00A020B7" w:rsidRPr="00A020B7" w:rsidRDefault="00A020B7" w:rsidP="00A020B7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</w:p>
    <w:p w:rsidR="00A020B7" w:rsidRPr="00A020B7" w:rsidRDefault="00A020B7" w:rsidP="00A020B7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>Firma:</w:t>
      </w:r>
    </w:p>
    <w:p w:rsidR="00A020B7" w:rsidRPr="00A020B7" w:rsidRDefault="00A020B7" w:rsidP="00A020B7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>Sello</w:t>
      </w:r>
    </w:p>
    <w:p w:rsidR="00A020B7" w:rsidRPr="00A020B7" w:rsidRDefault="00A020B7" w:rsidP="00A020B7">
      <w:pPr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bCs/>
          <w:color w:val="FF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FF0000"/>
          <w:lang w:val="es-ES" w:eastAsia="es-ES"/>
        </w:rPr>
        <w:t>(Persona o personas autorizadas a firmar en nombre del organismo contratante)</w:t>
      </w:r>
    </w:p>
    <w:p w:rsidR="00A020B7" w:rsidRPr="00A020B7" w:rsidRDefault="00A020B7" w:rsidP="00A020B7">
      <w:pPr>
        <w:spacing w:after="0" w:line="276" w:lineRule="auto"/>
        <w:jc w:val="both"/>
        <w:rPr>
          <w:rFonts w:ascii="Arial" w:eastAsia="Calibri" w:hAnsi="Arial" w:cs="Arial"/>
          <w:lang w:val="es-ES"/>
        </w:rPr>
      </w:pPr>
    </w:p>
    <w:p w:rsidR="006F00E5" w:rsidRDefault="00545B26"/>
    <w:sectPr w:rsidR="006F00E5" w:rsidSect="007C2731">
      <w:headerReference w:type="default" r:id="rId9"/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B26" w:rsidRDefault="00545B26">
      <w:pPr>
        <w:spacing w:after="0" w:line="240" w:lineRule="auto"/>
      </w:pPr>
      <w:r>
        <w:separator/>
      </w:r>
    </w:p>
  </w:endnote>
  <w:endnote w:type="continuationSeparator" w:id="0">
    <w:p w:rsidR="00545B26" w:rsidRDefault="0054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A020B7">
    <w:pPr>
      <w:pStyle w:val="Piedepgina"/>
    </w:pPr>
    <w:r>
      <w:rPr>
        <w:rFonts w:ascii="Arial Narrow" w:hAnsi="Arial Narrow"/>
        <w:noProof/>
        <w:sz w:val="12"/>
        <w:lang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-86360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A020B7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UR.10.2012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margin-left:-6.8pt;margin-top:2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WatQIAALgFAAAOAAAAZHJzL2Uyb0RvYy54bWysVNuOmzAQfa/Uf7D8zgIpyQJastqFUFXa&#10;XqRtP8DBJlgFm9pOYLvqv3dsQrKXl6otD9bgufjMzJm5uh67Fh2Y0lyKDIcXAUZMVJJyscvwt6+l&#10;F2OkDRGUtFKwDD8wja/Xb99cDX3KFrKRLWUKQRCh06HPcGNMn/q+rhrWEX0heyZAWUvVEQO/audT&#10;RQaI3rX+IghW/iAV7ZWsmNZwW0xKvHbx65pV5nNda2ZQm2HAZtyp3Lm1p7++IulOkb7h1REG+QsU&#10;HeECHj2FKoghaK/4q1Adr5TUsjYXlex8Wde8Yi4HyCYMXmRz35CeuVygOLo/lUn/v7DVp8MXhTiF&#10;3i0xEqSDHuV7QpVElCHDRiMRaKBMQ69TsL7vwd6Mt3IEF5ey7u9k9V0jIfOGiB27UUoODSMUYIbW&#10;03/iOsXRNsh2+CgpPEf2RrpAY606W0OoCoLo0K6HU4sACKrgMl4GSQCaClTh5TJOHDafpLNzr7R5&#10;z2SHrJBhBQxwwcnhThsLhqSziX1LyJK3rWNBK55dgOF0A0+Dq9VZEK6pj0mQbOJNHHnRYrXxoqAo&#10;vJsyj7xVCaCKd0WeF+Ev+24YpQ2nlAn7zEywMPqzBh6pPlHjRDEtW05tOAtJq902bxU6ECB46T5X&#10;ctCczfznMFwRIJcXKYWLKLhdJF65ii+9qIyWXnIZxF4QJrfJKoiSqCifp3THBfv3lNCQ4WS5WE5c&#10;OoN+kVvgvte5kbTjBlZIyztgx8mIpJaBG0Fdaw3h7SQ/KYWFfy4FtHtutOOrpehEVjNux2lC5jHY&#10;SvoABFYSCAZchPUHQiPVT4wGWCUZ1j/2RDGM2g8ChsDunVlQs7CdBSIqcM2wwWgSczPtp32v+K6B&#10;yNOYCXkDg1JzR2I7UROK43jBenC5HFeZ3T9P/53VeeGufwMAAP//AwBQSwMEFAAGAAgAAAAhAIS0&#10;zpbeAAAACAEAAA8AAABkcnMvZG93bnJldi54bWxMjzFPwzAUhHck/oP1kNhaO20VaBqnqhBMSIg0&#10;DIxO/JpYjZ9D7Lbh3+NOdDzd6e67fDvZnp1x9MaRhGQugCE1ThtqJXxVb7NnYD4o0qp3hBJ+0cO2&#10;uL/LVabdhUo870PLYgn5TEnoQhgyzn3ToVV+7gak6B3caFWIcmy5HtUlltueL4RIuVWG4kKnBnzp&#10;sDnuT1bC7pvKV/PzUX+Wh9JU1VrQe3qU8vFh2m2ABZzCfxiu+BEdishUuxNpz3oJs2SZxqiEVbx0&#10;9RdiBayWsEyegBc5vz1Q/AEAAP//AwBQSwECLQAUAAYACAAAACEAtoM4kv4AAADhAQAAEwAAAAAA&#10;AAAAAAAAAAAAAAAAW0NvbnRlbnRfVHlwZXNdLnhtbFBLAQItABQABgAIAAAAIQA4/SH/1gAAAJQB&#10;AAALAAAAAAAAAAAAAAAAAC8BAABfcmVscy8ucmVsc1BLAQItABQABgAIAAAAIQCIQbWatQIAALgF&#10;AAAOAAAAAAAAAAAAAAAAAC4CAABkcnMvZTJvRG9jLnhtbFBLAQItABQABgAIAAAAIQCEtM6W3gAA&#10;AAgBAAAPAAAAAAAAAAAAAAAAAA8FAABkcnMvZG93bnJldi54bWxQSwUGAAAAAAQABADzAAAAGgYA&#10;AAAA&#10;" filled="f" stroked="f">
              <v:textbox inset="0,0,0,0">
                <w:txbxContent>
                  <w:p w:rsidR="00B97B51" w:rsidRPr="00E446DC" w:rsidRDefault="00A020B7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UR.10.2012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4669155</wp:posOffset>
              </wp:positionH>
              <wp:positionV relativeFrom="paragraph">
                <wp:posOffset>-162560</wp:posOffset>
              </wp:positionV>
              <wp:extent cx="1474470" cy="413385"/>
              <wp:effectExtent l="1905" t="0" r="0" b="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A020B7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A020B7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4" o:spid="_x0000_s1038" type="#_x0000_t202" style="position:absolute;margin-left:367.65pt;margin-top:-12.8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u9tQIAALkFAAAOAAAAZHJzL2Uyb0RvYy54bWysVG1vmzAQ/j5p/8HydwqkTgKopGpDmCZ1&#10;L1K3H+BgE6yBzWwnpKv233c2SZq2mjRt44N1+O6ee3t8V9f7rkU7ro1QMsfxRYQRl5ViQm5y/PVL&#10;GSQYGUslo62SPMcP3ODrxds3V0Of8YlqVMu4RgAiTTb0OW6s7bMwNFXDO2ouVM8lKGulO2rhV29C&#10;pukA6F0bTqJoFg5Ks16rihsDt8WoxAuPX9e8sp/q2nCL2hxDbtaf2p9rd4aLK5ptNO0bUR3SoH+R&#10;RUeFhKAnqIJairZavILqRKWVUbW9qFQXqroWFfc1QDVx9KKa+4b23NcCzTH9qU3m/8FWH3efNRIM&#10;ZkcwkrSDGS23lGmFGEeW761CoIE2Db3JwPq+B3u7v1V7cPElm/5OVd8MkmrZULnhN1qroeGUQZqx&#10;8wzPXEcc40DWwwfFIBzdWuWB9rXuXA+hKwjQYVwPpxFBIqhyIcmckDmoKtCR+PIymfoQNDt699rY&#10;d1x1yAk51kABj053d8a6bGh2NHHBpCpF23oatPLZBRiONxAbXJ3OZeGn+phG6SpZJSQgk9kqIFFR&#10;BDflkgSzMp5Pi8tiuSziny5uTLJGMMalC3NkWEz+bIIHro/cOHHMqFYwB+dSMnqzXrYa7SgwvPTf&#10;oSFnZuHzNHwToJYXJcUTEt1O0qCcJfOAlGQapPMoCaI4vU1nEUlJUT4v6U5I/u8loSHH6XQyHcn0&#10;29oi/72ujWadsLBDWtHlODkZ0cxRcCWZH62loh3ls1a49J9aAeM+DtoT1nF0ZKvdr/f+iUxcdEfm&#10;tWIPwGCtgGDARdh/IDRK/8BogF2SY/N9SzXHqH0v4RW4xXMU9FFYHwUqK3DNscVoFJd2XFDbXotN&#10;A8jjO5PqBl5KLTyJn7I4vC/YD76Wwy5zC+j831s9bdzFLwAAAP//AwBQSwMEFAAGAAgAAAAhAKmQ&#10;SGbhAAAACgEAAA8AAABkcnMvZG93bnJldi54bWxMj8FOwzAQRO9I/IO1SNxap42SkjSbqkJwQkKk&#10;4cDRid3EarwOsduGv8ecynE1TzNvi91sBnZRk9OWEFbLCJii1kpNHcJn/bp4Aua8ICkGSwrhRznY&#10;lfd3hcilvVKlLgffsVBCLhcIvfdjzrlre2WEW9pRUciOdjLCh3PquJzENZSbga+jKOVGaAoLvRjV&#10;c6/a0+FsEPZfVL3o7/fmozpWuq6ziN7SE+Ljw7zfAvNq9jcY/vSDOpTBqbFnko4NCJs4iQOKsFgn&#10;KbBAZOkmAdYgxFkCvCz4/xfKXwAAAP//AwBQSwECLQAUAAYACAAAACEAtoM4kv4AAADhAQAAEwAA&#10;AAAAAAAAAAAAAAAAAAAAW0NvbnRlbnRfVHlwZXNdLnhtbFBLAQItABQABgAIAAAAIQA4/SH/1gAA&#10;AJQBAAALAAAAAAAAAAAAAAAAAC8BAABfcmVscy8ucmVsc1BLAQItABQABgAIAAAAIQCzfAu9tQIA&#10;ALkFAAAOAAAAAAAAAAAAAAAAAC4CAABkcnMvZTJvRG9jLnhtbFBLAQItABQABgAIAAAAIQCpkEhm&#10;4QAAAAoBAAAPAAAAAAAAAAAAAAAAAA8FAABkcnMvZG93bnJldi54bWxQSwUGAAAAAAQABADzAAAA&#10;HQYAAAAA&#10;" filled="f" stroked="f">
              <v:textbox inset="0,0,0,0">
                <w:txbxContent>
                  <w:p w:rsidR="00B97B51" w:rsidRPr="00E446DC" w:rsidRDefault="00A020B7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A020B7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Pr="00E446DC">
                      <w:rPr>
                        <w:sz w:val="14"/>
                        <w:szCs w:val="14"/>
                      </w:rPr>
                      <w:t xml:space="preserve">de </w:t>
                    </w:r>
                    <w:r w:rsidRPr="00E446DC">
                      <w:rPr>
                        <w:sz w:val="14"/>
                        <w:szCs w:val="14"/>
                      </w:rPr>
                      <w:t>Compras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eastAsia="es-DO"/>
      </w:rPr>
      <w:drawing>
        <wp:anchor distT="0" distB="0" distL="114300" distR="114300" simplePos="0" relativeHeight="251661312" behindDoc="0" locked="0" layoutInCell="1" allowOverlap="1" wp14:anchorId="79AE1E4B" wp14:editId="27CD20FA">
          <wp:simplePos x="0" y="0"/>
          <wp:positionH relativeFrom="column">
            <wp:posOffset>5133310</wp:posOffset>
          </wp:positionH>
          <wp:positionV relativeFrom="paragraph">
            <wp:posOffset>77116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07E7" w:rsidRDefault="00545B26">
    <w:pPr>
      <w:pStyle w:val="Piedepgina"/>
      <w:rPr>
        <w:rFonts w:ascii="Arial Narrow" w:hAnsi="Arial Narrow"/>
        <w:sz w:val="12"/>
      </w:rPr>
    </w:pPr>
  </w:p>
  <w:p w:rsidR="00CA0E82" w:rsidRDefault="00545B26">
    <w:pPr>
      <w:pStyle w:val="Piedepgina"/>
      <w:rPr>
        <w:rFonts w:ascii="Arial Narrow" w:hAnsi="Arial Narrow"/>
        <w:sz w:val="12"/>
      </w:rPr>
    </w:pPr>
  </w:p>
  <w:p w:rsidR="00CA0E82" w:rsidRDefault="00545B26">
    <w:pPr>
      <w:pStyle w:val="Piedepgina"/>
      <w:rPr>
        <w:rFonts w:ascii="Arial Narrow" w:hAnsi="Arial Narrow"/>
        <w:sz w:val="12"/>
      </w:rPr>
    </w:pPr>
  </w:p>
  <w:p w:rsidR="00B97B51" w:rsidRDefault="00545B26" w:rsidP="00B97B51">
    <w:pPr>
      <w:pStyle w:val="Piedepgina"/>
      <w:rPr>
        <w:rFonts w:ascii="Arial Narrow" w:hAnsi="Arial Narrow"/>
        <w:sz w:val="12"/>
      </w:rPr>
    </w:pPr>
  </w:p>
  <w:p w:rsidR="00B97B51" w:rsidRDefault="00545B26" w:rsidP="00B97B51">
    <w:pPr>
      <w:pStyle w:val="Piedepgina"/>
      <w:tabs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B26" w:rsidRDefault="00545B26">
      <w:pPr>
        <w:spacing w:after="0" w:line="240" w:lineRule="auto"/>
      </w:pPr>
      <w:r>
        <w:separator/>
      </w:r>
    </w:p>
  </w:footnote>
  <w:footnote w:type="continuationSeparator" w:id="0">
    <w:p w:rsidR="00545B26" w:rsidRDefault="00545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5CB" w:rsidRDefault="00A020B7">
    <w:pPr>
      <w:pStyle w:val="Encabezado"/>
    </w:pPr>
    <w:r>
      <w:rPr>
        <w:noProof/>
        <w:lang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5072380</wp:posOffset>
              </wp:positionH>
              <wp:positionV relativeFrom="paragraph">
                <wp:posOffset>42545</wp:posOffset>
              </wp:positionV>
              <wp:extent cx="1061720" cy="252095"/>
              <wp:effectExtent l="0" t="0" r="0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5CB" w:rsidRPr="0026335F" w:rsidRDefault="00A020B7" w:rsidP="004D25CB">
                          <w:r w:rsidRPr="0026335F">
                            <w:t xml:space="preserve">Página </w:t>
                          </w:r>
                          <w:r w:rsidRPr="0026335F">
                            <w:rPr>
                              <w:b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</w:rPr>
                            <w:fldChar w:fldCharType="separate"/>
                          </w:r>
                          <w:r w:rsidR="002342A4">
                            <w:rPr>
                              <w:b/>
                              <w:noProof/>
                            </w:rPr>
                            <w:t>2</w:t>
                          </w:r>
                          <w:r w:rsidRPr="0026335F">
                            <w:rPr>
                              <w:b/>
                            </w:rPr>
                            <w:fldChar w:fldCharType="end"/>
                          </w:r>
                          <w:r w:rsidRPr="0026335F">
                            <w:t xml:space="preserve"> de </w:t>
                          </w:r>
                          <w:fldSimple w:instr=" NUMPAGES   \* MERGEFORMAT ">
                            <w:r w:rsidR="002342A4" w:rsidRPr="002342A4">
                              <w:rPr>
                                <w:b/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6" type="#_x0000_t202" style="position:absolute;margin-left:399.4pt;margin-top:3.35pt;width:83.6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3XuQIAAMIFAAAOAAAAZHJzL2Uyb0RvYy54bWysVNuOmzAQfa/Uf7D8znIpIQEtWe2GUFXa&#10;XqRtP8DBJlgFm9pOYFv13zs2STbZVaWqLQ/I9ozPzJk5nuubsWvRninNpchxeBVgxEQlKRfbHH/5&#10;XHoLjLQhgpJWCpbjR6bxzfL1q+uhz1gkG9lSphCACJ0NfY4bY/rM93XVsI7oK9kzAcZaqo4Y2Kqt&#10;TxUZAL1r/SgIEn+QivZKVkxrOC0mI146/LpmlflY15oZ1OYYcjPur9x/Y//+8ppkW0X6hleHNMhf&#10;ZNERLiDoCaoghqCd4i+gOl4pqWVtrirZ+bKuecUcB2ATBs/YPDSkZ44LFEf3pzLp/wdbfdh/UohT&#10;6F2CkSAd9Gi1I1RJRBkybDQSgQXKNPQ6A++HHvzNeCdHuOIo6/5eVl81EnLVELFlt0rJoWGEQpqh&#10;vemfXZ1wtAXZDO8lhXBkZ6QDGmvV2RpCVRCgQ7seTy2CRFBlQwZJOI/AVIEtmkVBOnMhSHa83Stt&#10;3jLZIbvIsQIJOHSyv9fGZkOyo4sNJmTJ29bJoBUXB+A4nUBsuGptNgvX1R9pkK4X60XsxVGy9uKg&#10;KLzbchV7SRnOZ8WbYrUqwp82bhhnDaeUCRvmqLAw/rMOHrQ+aeOkMS1bTi2cTUmr7WbVKrQnoPDS&#10;fYeCnLn5l2m4IgCXZ5TCKA7uotQrk8Xci8t45qXzYOEFYXqXJkGcxkV5SemeC/bvlNCQ43QWzSYx&#10;/ZZb4L6X3EjWcQMzpOVdjhcnJ5JZCa4Fda01hLfT+qwUNv2nUkC7j412grUandRqxs0IKFbFG0kf&#10;QbpKgrJAhDD4YNFI9R2jAYZIjvW3HVEMo/adAPmnYRzbqeM28cwJV51bNucWIiqAyrHBaFquzDSp&#10;dr3i2wYiTQ9OyFt4MjV3an7K6vDQYFA4UoehZifR+d55PY3e5S8AAAD//wMAUEsDBBQABgAIAAAA&#10;IQCj35yF3QAAAAgBAAAPAAAAZHJzL2Rvd25yZXYueG1sTI/NTsMwEITvSLyDtUjcqA0KbpNmUyEQ&#10;VxDlR+rNjbdJRLyOYrcJb4850eNoRjPflJvZ9eJEY+g8I9wuFAji2tuOG4SP9+ebFYgQDVvTeyaE&#10;HwqwqS4vSlNYP/EbnbaxEamEQ2EQ2hiHQspQt+RMWPiBOHkHPzoTkxwbaUczpXLXyzultHSm47TQ&#10;moEeW6q/t0eH8Ply2H1l6rV5cvfD5Gcl2eUS8fpqfliDiDTH/zD84Sd0qBLT3h/ZBtEjLPNVQo8I&#10;egki+bnW6dseIdMZyKqU5weqXwAAAP//AwBQSwECLQAUAAYACAAAACEAtoM4kv4AAADhAQAAEwAA&#10;AAAAAAAAAAAAAAAAAAAAW0NvbnRlbnRfVHlwZXNdLnhtbFBLAQItABQABgAIAAAAIQA4/SH/1gAA&#10;AJQBAAALAAAAAAAAAAAAAAAAAC8BAABfcmVscy8ucmVsc1BLAQItABQABgAIAAAAIQAzYL3XuQIA&#10;AMIFAAAOAAAAAAAAAAAAAAAAAC4CAABkcnMvZTJvRG9jLnhtbFBLAQItABQABgAIAAAAIQCj35yF&#10;3QAAAAgBAAAPAAAAAAAAAAAAAAAAABMFAABkcnMvZG93bnJldi54bWxQSwUGAAAAAAQABADzAAAA&#10;HQYAAAAA&#10;" filled="f" stroked="f">
              <v:textbox>
                <w:txbxContent>
                  <w:p w:rsidR="004D25CB" w:rsidRPr="0026335F" w:rsidRDefault="00A020B7" w:rsidP="004D25CB">
                    <w:r w:rsidRPr="0026335F">
                      <w:t xml:space="preserve">Página </w:t>
                    </w:r>
                    <w:r w:rsidRPr="0026335F">
                      <w:rPr>
                        <w:b/>
                      </w:rPr>
                      <w:fldChar w:fldCharType="begin"/>
                    </w:r>
                    <w:r w:rsidRPr="0026335F">
                      <w:rPr>
                        <w:b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</w:rPr>
                      <w:fldChar w:fldCharType="separate"/>
                    </w:r>
                    <w:r w:rsidR="002342A4">
                      <w:rPr>
                        <w:b/>
                        <w:noProof/>
                      </w:rPr>
                      <w:t>2</w:t>
                    </w:r>
                    <w:r w:rsidRPr="0026335F">
                      <w:rPr>
                        <w:b/>
                      </w:rPr>
                      <w:fldChar w:fldCharType="end"/>
                    </w:r>
                    <w:r w:rsidRPr="0026335F">
                      <w:t xml:space="preserve"> de </w:t>
                    </w:r>
                    <w:fldSimple w:instr=" NUMPAGES   \* MERGEFORMAT ">
                      <w:r w:rsidR="002342A4" w:rsidRPr="002342A4">
                        <w:rPr>
                          <w:b/>
                          <w:noProof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B7"/>
    <w:rsid w:val="002342A4"/>
    <w:rsid w:val="002B0048"/>
    <w:rsid w:val="003C0213"/>
    <w:rsid w:val="00424F4F"/>
    <w:rsid w:val="00545B26"/>
    <w:rsid w:val="00660E00"/>
    <w:rsid w:val="00854A15"/>
    <w:rsid w:val="00A020B7"/>
    <w:rsid w:val="00B87F10"/>
    <w:rsid w:val="00C7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4:docId w14:val="5A539B7B"/>
  <w15:chartTrackingRefBased/>
  <w15:docId w15:val="{7050013C-C070-4C0D-90C4-3D17F855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02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020B7"/>
    <w:rPr>
      <w:lang w:val="es-DO"/>
    </w:rPr>
  </w:style>
  <w:style w:type="paragraph" w:styleId="Piedepgina">
    <w:name w:val="footer"/>
    <w:basedOn w:val="Normal"/>
    <w:link w:val="PiedepginaCar"/>
    <w:uiPriority w:val="99"/>
    <w:semiHidden/>
    <w:unhideWhenUsed/>
    <w:rsid w:val="00A02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20B7"/>
    <w:rPr>
      <w:lang w:val="es-DO"/>
    </w:rPr>
  </w:style>
  <w:style w:type="character" w:styleId="Textodelmarcadordeposicin">
    <w:name w:val="Placeholder Text"/>
    <w:basedOn w:val="Fuentedeprrafopredeter"/>
    <w:uiPriority w:val="99"/>
    <w:semiHidden/>
    <w:rsid w:val="00A020B7"/>
    <w:rPr>
      <w:color w:val="808080"/>
    </w:rPr>
  </w:style>
  <w:style w:type="character" w:customStyle="1" w:styleId="Style2">
    <w:name w:val="Style2"/>
    <w:basedOn w:val="Fuentedeprrafopredeter"/>
    <w:uiPriority w:val="1"/>
    <w:rsid w:val="00A020B7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A020B7"/>
    <w:rPr>
      <w:rFonts w:ascii="Arial" w:hAnsi="Arial"/>
      <w:sz w:val="22"/>
    </w:rPr>
  </w:style>
  <w:style w:type="character" w:customStyle="1" w:styleId="Style6">
    <w:name w:val="Style6"/>
    <w:basedOn w:val="Fuentedeprrafopredeter"/>
    <w:uiPriority w:val="1"/>
    <w:qFormat/>
    <w:rsid w:val="00A020B7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A020B7"/>
    <w:rPr>
      <w:rFonts w:ascii="Arial Bold" w:hAnsi="Arial Bold"/>
      <w:b/>
      <w:caps/>
      <w:spacing w:val="-2"/>
      <w:kern w:val="0"/>
      <w:sz w:val="24"/>
    </w:rPr>
  </w:style>
  <w:style w:type="character" w:customStyle="1" w:styleId="Style15">
    <w:name w:val="Style15"/>
    <w:basedOn w:val="Fuentedeprrafopredeter"/>
    <w:uiPriority w:val="1"/>
    <w:rsid w:val="00A020B7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Josefina Ramirez De Casanova</dc:creator>
  <cp:keywords/>
  <dc:description/>
  <cp:lastModifiedBy>Francys Adalberto Pacheco Soto</cp:lastModifiedBy>
  <cp:revision>2</cp:revision>
  <dcterms:created xsi:type="dcterms:W3CDTF">2021-05-14T20:05:00Z</dcterms:created>
  <dcterms:modified xsi:type="dcterms:W3CDTF">2021-10-21T20:07:00Z</dcterms:modified>
</cp:coreProperties>
</file>